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3F" w:rsidRDefault="000D5D6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F19307">
            <wp:simplePos x="0" y="0"/>
            <wp:positionH relativeFrom="column">
              <wp:posOffset>-971550</wp:posOffset>
            </wp:positionH>
            <wp:positionV relativeFrom="paragraph">
              <wp:posOffset>-128905</wp:posOffset>
            </wp:positionV>
            <wp:extent cx="7215748" cy="928743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748" cy="9287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C3"/>
    <w:rsid w:val="000071C3"/>
    <w:rsid w:val="000D5D65"/>
    <w:rsid w:val="009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Заложук</dc:creator>
  <cp:keywords/>
  <dc:description/>
  <cp:lastModifiedBy>Марина Заложук</cp:lastModifiedBy>
  <cp:revision>2</cp:revision>
  <dcterms:created xsi:type="dcterms:W3CDTF">2025-03-06T03:32:00Z</dcterms:created>
  <dcterms:modified xsi:type="dcterms:W3CDTF">2025-03-06T03:33:00Z</dcterms:modified>
</cp:coreProperties>
</file>