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35168C" w:rsidP="00F3415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27</w:t>
            </w:r>
            <w:r w:rsidR="00F46986">
              <w:rPr>
                <w:rFonts w:ascii="Liberation Serif" w:hAnsi="Liberation Serif" w:cs="Liberation Serif"/>
                <w:szCs w:val="24"/>
              </w:rPr>
              <w:t>.</w:t>
            </w:r>
            <w:r>
              <w:rPr>
                <w:rFonts w:ascii="Liberation Serif" w:hAnsi="Liberation Serif" w:cs="Liberation Serif"/>
                <w:szCs w:val="24"/>
              </w:rPr>
              <w:t>10</w:t>
            </w:r>
            <w:r w:rsidR="00F46986">
              <w:rPr>
                <w:rFonts w:ascii="Liberation Serif" w:hAnsi="Liberation Serif" w:cs="Liberation Serif"/>
                <w:szCs w:val="24"/>
              </w:rPr>
              <w:t>.2025</w:t>
            </w:r>
            <w:r w:rsidR="000F1F95">
              <w:rPr>
                <w:rFonts w:ascii="Liberation Serif" w:hAnsi="Liberation Serif" w:cs="Liberation Serif"/>
                <w:szCs w:val="24"/>
              </w:rPr>
              <w:t>г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  <w:r w:rsidR="000F1F9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B421DD"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F3415B">
              <w:rPr>
                <w:rFonts w:ascii="Liberation Serif" w:hAnsi="Liberation Serif" w:cs="Liberation Serif"/>
                <w:szCs w:val="24"/>
              </w:rPr>
              <w:t>13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 w:rsidR="002D6265">
              <w:rPr>
                <w:rFonts w:ascii="Liberation Serif" w:hAnsi="Liberation Serif" w:cs="Liberation Serif"/>
                <w:szCs w:val="24"/>
              </w:rPr>
              <w:t>0</w:t>
            </w:r>
            <w:r w:rsidR="000F1F95">
              <w:rPr>
                <w:rFonts w:ascii="Liberation Serif" w:hAnsi="Liberation Serif" w:cs="Liberation Serif"/>
                <w:szCs w:val="24"/>
              </w:rPr>
              <w:t>0</w:t>
            </w:r>
            <w:r w:rsidR="00604711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 w:rsidR="00F3415B">
              <w:rPr>
                <w:rFonts w:ascii="Liberation Serif" w:hAnsi="Liberation Serif" w:cs="Liberation Serif"/>
                <w:szCs w:val="24"/>
              </w:rPr>
              <w:t>7</w:t>
            </w:r>
            <w:r w:rsidR="00B421DD"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168C" w:rsidRDefault="0035168C" w:rsidP="00F46986">
            <w:r w:rsidRPr="0035168C">
              <w:rPr>
                <w:rFonts w:ascii="Cambria" w:hAnsi="Cambria"/>
                <w:sz w:val="20"/>
                <w:szCs w:val="20"/>
              </w:rPr>
              <w:t>27.1</w:t>
            </w:r>
            <w:r>
              <w:rPr>
                <w:rFonts w:ascii="Cambria" w:hAnsi="Cambria"/>
                <w:sz w:val="20"/>
                <w:szCs w:val="20"/>
              </w:rPr>
              <w:t>0.2025г</w:t>
            </w:r>
            <w:r w:rsidR="001D474D">
              <w:rPr>
                <w:rFonts w:ascii="Cambria" w:hAnsi="Cambria"/>
                <w:sz w:val="20"/>
                <w:szCs w:val="20"/>
              </w:rPr>
              <w:t>.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 xml:space="preserve"> 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ВЛ – </w:t>
            </w:r>
            <w:r w:rsidR="00F3415B">
              <w:rPr>
                <w:rFonts w:ascii="Cambria" w:hAnsi="Cambria"/>
                <w:sz w:val="20"/>
                <w:szCs w:val="20"/>
              </w:rPr>
              <w:t>10 кВ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ф. </w:t>
            </w:r>
            <w:r w:rsidR="00F3415B">
              <w:rPr>
                <w:rFonts w:ascii="Cambria" w:hAnsi="Cambria"/>
                <w:sz w:val="20"/>
                <w:szCs w:val="20"/>
              </w:rPr>
              <w:t xml:space="preserve">ПМК-11 от ПС </w:t>
            </w:r>
            <w:proofErr w:type="spellStart"/>
            <w:r w:rsidR="00F3415B">
              <w:rPr>
                <w:rFonts w:ascii="Cambria" w:hAnsi="Cambria"/>
                <w:sz w:val="20"/>
                <w:szCs w:val="20"/>
              </w:rPr>
              <w:t>Гаево</w:t>
            </w:r>
            <w:proofErr w:type="spellEnd"/>
            <w:r w:rsidR="00F3415B">
              <w:rPr>
                <w:rFonts w:ascii="Cambria" w:hAnsi="Cambria"/>
                <w:sz w:val="20"/>
                <w:szCs w:val="20"/>
              </w:rPr>
              <w:t xml:space="preserve"> 110/10 кВ ТП-3730, ТП-3922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35168C" w:rsidP="00F3415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C240D">
              <w:rPr>
                <w:rFonts w:ascii="Cambria" w:hAnsi="Cambria"/>
                <w:sz w:val="24"/>
              </w:rPr>
              <w:t xml:space="preserve">ул. </w:t>
            </w:r>
            <w:r w:rsidR="00F3415B">
              <w:rPr>
                <w:rFonts w:ascii="Cambria" w:hAnsi="Cambria"/>
                <w:sz w:val="24"/>
              </w:rPr>
              <w:t>Логинова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35168C" w:rsidP="00F3415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27.10.2025г. с </w:t>
            </w:r>
            <w:r w:rsidR="00F3415B">
              <w:rPr>
                <w:rFonts w:ascii="Liberation Serif" w:hAnsi="Liberation Serif" w:cs="Liberation Serif"/>
                <w:szCs w:val="24"/>
              </w:rPr>
              <w:t>13</w:t>
            </w:r>
            <w:r>
              <w:rPr>
                <w:rFonts w:ascii="Liberation Serif" w:hAnsi="Liberation Serif" w:cs="Liberation Serif"/>
                <w:szCs w:val="24"/>
              </w:rPr>
              <w:t>-00 до 1</w:t>
            </w:r>
            <w:r w:rsidR="00F3415B">
              <w:rPr>
                <w:rFonts w:ascii="Liberation Serif" w:hAnsi="Liberation Serif" w:cs="Liberation Serif"/>
                <w:szCs w:val="24"/>
              </w:rPr>
              <w:t>7</w:t>
            </w:r>
            <w:r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15B" w:rsidRDefault="00F3415B" w:rsidP="00F3415B">
            <w:pPr>
              <w:suppressAutoHyphens w:val="0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Овощехранилище МУП "КП" ГО город ИРБИТ (Логинова 40)- 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Строительный цех Горелова Ирина Валерьевна (Логинова,40-А)- 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Газовая котельная АО Регионгаз-Инвест (резерв)(Логинова 48)-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гр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Мебельный цех  ТРИО ООО (Логинова,40-г)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Мебельный цех Попов Дмитрий Вениаминович (Логинова,40-г)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Гараж Никонова Ольга Васильевна (Логинова,40-д)-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Развлекательный клуб « Пятерочка » ООО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Транслес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(Логинова 40а)-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Производственная база ИП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Каштанкин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Александр Леонидович (Логинова,40 м)- 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Вод.башня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МУП МО ГОРОД ИРБИТ "ВОДОКАНАЛ-СЕРВИС" (Логинова,40)- 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Производственная база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Каштанкин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Александр Леонидович (Логинова,40-н)-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Газовая котельная АО Регионгаз-Инвест (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осн.питание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)(Логинова 48)- граница на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каб.наконечниках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в ВРУ-0,4 кВ котельной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Производственный цех ИП Дружинин Андрей Владиславович (Логинова 40-А)-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Быт – МКД ул. Логинова 38-б- 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Гаражи- 7шт.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Быт – МКД -ул. Логинова 36 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ИП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Смердова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Надежда Геннадьевна (Логинова 36)-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Почта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МАДОУ "Детский сад № 28" (Логинова 30а)- граница в ВРУ-0,4 кВ д/сада Irbitsad28@mail.ru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Быт- МКД ул.Логинова,30- граница в ВРУ-0,4 кВ ж/д, 32 (через подвал ж/д № 30)-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Катодная защита АО «Регионгаз-Инвест» (Логинова 34)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Быт – МКД ул. Логинова 34- граница в ВРУ-0,4 кВ ж/д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ГИБДД МО МВД РОССИИ "ИРБИТСКИЙ" (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ул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Логинова 40)-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Автостоянка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Радионова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Галина Михайловна (Логинова 40)- от ВРУ-0,4 кВ ГАИ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Гаражи,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сад.домик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Гладков (уч.№ 11),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гар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.№ 24;№ 25;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гар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.№ 42, №44, №46; № 38-а,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сад.домик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№ 8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Новгородов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сад.домик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№ 12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Коротаев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; 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сад.домик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№ 11 Трофимова НД; 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сад.домик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№ 12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Худорожкова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; сад.№ 7 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Монич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;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сад.домик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№ 10 Полякова;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сад.домик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№ 13 Чусовитин ВЛ;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сад.домик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№ 2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Ярополов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ИВ;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сад.домик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№ 10 Верещагина ЗВ;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сад.домик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№ 5 Камышина Т.А.,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сад.домик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№ 5(Черемушки)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Удинцева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ЛП,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сад.участок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№ 13 Макаров ВА; с/у.21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Удинцева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ЛП, с/у.21 (Мирный) Чернышев АП; с/у.31 (Мирный)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Полянцева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ЛА, гараж № 62 Молодых СВ, гараж № 38-а Макаров АН, гараж № 8 Новоселова СГ; гараж № 15 Пономарев ВА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Детский сад «Василек» - Резерв (откл) кабель не наш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Быт – МКД ул. Логинова 38 а (1 ввод)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 xml:space="preserve">Уличное освещение,  гараж № 2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Строкин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АЮ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Быт – МКД л. Логинова 38 а  (2 ввод)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Быт- С/уч. 46 (Коркина ГИ), с/у. 7 (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Тельминова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СВ), с/у.45 (Мильков ПИ), с/у.47 (Васильева ВБ)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br/>
              <w:t>Быт- с/у № 14 (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Смертина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>), с/у №15 (Шустов),  с/у№ 8 (Карьков ВА)</w:t>
            </w:r>
          </w:p>
          <w:p w:rsidR="005C3917" w:rsidRDefault="005C3917" w:rsidP="002D62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  <w:r w:rsidR="00684161">
              <w:rPr>
                <w:rFonts w:ascii="Liberation Serif" w:hAnsi="Liberation Serif" w:cs="Liberation Serif"/>
                <w:szCs w:val="24"/>
              </w:rPr>
              <w:t xml:space="preserve">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272" w:rsidRDefault="00C81272">
      <w:pPr>
        <w:spacing w:after="0" w:line="240" w:lineRule="auto"/>
      </w:pPr>
      <w:r>
        <w:separator/>
      </w:r>
    </w:p>
  </w:endnote>
  <w:endnote w:type="continuationSeparator" w:id="0">
    <w:p w:rsidR="00C81272" w:rsidRDefault="00C8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272" w:rsidRDefault="00C812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81272" w:rsidRDefault="00C8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49040D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48A0"/>
    <w:rsid w:val="000C5181"/>
    <w:rsid w:val="000F1F95"/>
    <w:rsid w:val="00114F78"/>
    <w:rsid w:val="00117A7A"/>
    <w:rsid w:val="00142B19"/>
    <w:rsid w:val="00152A2F"/>
    <w:rsid w:val="001804C0"/>
    <w:rsid w:val="001A1E57"/>
    <w:rsid w:val="001A5C4E"/>
    <w:rsid w:val="001B2993"/>
    <w:rsid w:val="001B7EB8"/>
    <w:rsid w:val="001C237F"/>
    <w:rsid w:val="001C7499"/>
    <w:rsid w:val="001D474D"/>
    <w:rsid w:val="001E2009"/>
    <w:rsid w:val="001F4468"/>
    <w:rsid w:val="002979DA"/>
    <w:rsid w:val="002D6265"/>
    <w:rsid w:val="002D6893"/>
    <w:rsid w:val="002F15C3"/>
    <w:rsid w:val="003266EE"/>
    <w:rsid w:val="00336A18"/>
    <w:rsid w:val="00342644"/>
    <w:rsid w:val="0035168C"/>
    <w:rsid w:val="00353192"/>
    <w:rsid w:val="003643AA"/>
    <w:rsid w:val="003654F2"/>
    <w:rsid w:val="0037739A"/>
    <w:rsid w:val="003A65B5"/>
    <w:rsid w:val="003F648E"/>
    <w:rsid w:val="00400D41"/>
    <w:rsid w:val="00414D93"/>
    <w:rsid w:val="00417EF0"/>
    <w:rsid w:val="0043254C"/>
    <w:rsid w:val="004334AB"/>
    <w:rsid w:val="00461CD8"/>
    <w:rsid w:val="00462E77"/>
    <w:rsid w:val="00476A2F"/>
    <w:rsid w:val="0049040D"/>
    <w:rsid w:val="004917C5"/>
    <w:rsid w:val="004E2F3D"/>
    <w:rsid w:val="004F0234"/>
    <w:rsid w:val="005170AC"/>
    <w:rsid w:val="005C3917"/>
    <w:rsid w:val="00604711"/>
    <w:rsid w:val="006115DE"/>
    <w:rsid w:val="00653399"/>
    <w:rsid w:val="00684161"/>
    <w:rsid w:val="006D6326"/>
    <w:rsid w:val="007675A9"/>
    <w:rsid w:val="007C4306"/>
    <w:rsid w:val="007D0161"/>
    <w:rsid w:val="007D0D8F"/>
    <w:rsid w:val="007F64C0"/>
    <w:rsid w:val="008638C0"/>
    <w:rsid w:val="008B3A02"/>
    <w:rsid w:val="008C173F"/>
    <w:rsid w:val="0095288B"/>
    <w:rsid w:val="0095719F"/>
    <w:rsid w:val="00961F23"/>
    <w:rsid w:val="009662F8"/>
    <w:rsid w:val="009C0741"/>
    <w:rsid w:val="009C2D34"/>
    <w:rsid w:val="009D78B8"/>
    <w:rsid w:val="009F73C6"/>
    <w:rsid w:val="00A56A4D"/>
    <w:rsid w:val="00A917B8"/>
    <w:rsid w:val="00AD51D1"/>
    <w:rsid w:val="00AF5049"/>
    <w:rsid w:val="00B421DD"/>
    <w:rsid w:val="00B60BAA"/>
    <w:rsid w:val="00B64E40"/>
    <w:rsid w:val="00BC137E"/>
    <w:rsid w:val="00BE24CB"/>
    <w:rsid w:val="00C4049D"/>
    <w:rsid w:val="00C81272"/>
    <w:rsid w:val="00CB2708"/>
    <w:rsid w:val="00CC5442"/>
    <w:rsid w:val="00CE0E16"/>
    <w:rsid w:val="00CF446B"/>
    <w:rsid w:val="00D11385"/>
    <w:rsid w:val="00D548CC"/>
    <w:rsid w:val="00DA17A7"/>
    <w:rsid w:val="00DB0930"/>
    <w:rsid w:val="00E23703"/>
    <w:rsid w:val="00EB356B"/>
    <w:rsid w:val="00EC4821"/>
    <w:rsid w:val="00EE6712"/>
    <w:rsid w:val="00F14E07"/>
    <w:rsid w:val="00F3415B"/>
    <w:rsid w:val="00F37633"/>
    <w:rsid w:val="00F46986"/>
    <w:rsid w:val="00F552D9"/>
    <w:rsid w:val="00F87669"/>
    <w:rsid w:val="00F92AF9"/>
    <w:rsid w:val="00F9304F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2</cp:revision>
  <cp:lastPrinted>2020-10-02T08:12:00Z</cp:lastPrinted>
  <dcterms:created xsi:type="dcterms:W3CDTF">2025-10-23T09:52:00Z</dcterms:created>
  <dcterms:modified xsi:type="dcterms:W3CDTF">2025-10-23T09:52:00Z</dcterms:modified>
</cp:coreProperties>
</file>