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F5429E" w:rsidP="000038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  <w:r w:rsidR="0000384E">
              <w:rPr>
                <w:rFonts w:ascii="Liberation Serif" w:hAnsi="Liberation Serif" w:cs="Liberation Serif"/>
                <w:szCs w:val="24"/>
              </w:rPr>
              <w:t>8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AC2B45">
              <w:rPr>
                <w:rFonts w:ascii="Liberation Serif" w:hAnsi="Liberation Serif" w:cs="Liberation Serif"/>
                <w:szCs w:val="24"/>
              </w:rPr>
              <w:t>202</w:t>
            </w:r>
            <w:r w:rsidR="00352F79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0384E">
              <w:rPr>
                <w:rFonts w:ascii="Liberation Serif" w:hAnsi="Liberation Serif" w:cs="Liberation Serif"/>
                <w:szCs w:val="24"/>
              </w:rPr>
              <w:t xml:space="preserve"> 29.10.2026г.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013AF6">
              <w:rPr>
                <w:rFonts w:ascii="Liberation Serif" w:hAnsi="Liberation Serif" w:cs="Liberation Serif"/>
                <w:szCs w:val="24"/>
              </w:rPr>
              <w:t>0</w:t>
            </w:r>
            <w:r w:rsidR="000F1F95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</w:t>
            </w:r>
            <w:r w:rsidR="00650BFE">
              <w:rPr>
                <w:rFonts w:ascii="Liberation Serif" w:hAnsi="Liberation Serif" w:cs="Liberation Serif"/>
                <w:szCs w:val="24"/>
              </w:rPr>
              <w:t>17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-00 часов </w:t>
            </w:r>
          </w:p>
        </w:tc>
      </w:tr>
      <w:tr w:rsidR="00094411" w:rsidTr="00143E26">
        <w:trPr>
          <w:cantSplit/>
          <w:trHeight w:val="13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Pr="00F92AF9" w:rsidRDefault="00F5429E" w:rsidP="0000384E">
            <w:pPr>
              <w:widowControl w:val="0"/>
              <w:suppressAutoHyphens w:val="0"/>
              <w:autoSpaceDN/>
              <w:adjustRightInd w:val="0"/>
              <w:spacing w:after="0" w:line="36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  <w:r w:rsidR="0000384E">
              <w:rPr>
                <w:rFonts w:ascii="Liberation Serif" w:hAnsi="Liberation Serif" w:cs="Liberation Serif"/>
                <w:szCs w:val="24"/>
              </w:rPr>
              <w:t>8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C94FF7">
              <w:rPr>
                <w:rFonts w:ascii="Liberation Serif" w:hAnsi="Liberation Serif" w:cs="Liberation Serif"/>
                <w:szCs w:val="24"/>
              </w:rPr>
              <w:t>2026г</w:t>
            </w:r>
            <w:r w:rsidR="0000384E">
              <w:rPr>
                <w:rFonts w:ascii="Liberation Serif" w:hAnsi="Liberation Serif" w:cs="Liberation Serif"/>
                <w:szCs w:val="24"/>
              </w:rPr>
              <w:t>. 29.10.2026г.</w:t>
            </w:r>
            <w:r w:rsidR="00C94FF7" w:rsidRPr="00F92AF9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в связи с </w:t>
            </w:r>
            <w:r w:rsidR="000C1000">
              <w:rPr>
                <w:rFonts w:ascii="Liberation Serif" w:hAnsi="Liberation Serif"/>
              </w:rPr>
              <w:t>проведением</w:t>
            </w:r>
            <w:r w:rsidR="00594E95">
              <w:rPr>
                <w:rFonts w:ascii="Liberation Serif" w:hAnsi="Liberation Serif"/>
              </w:rPr>
              <w:t xml:space="preserve"> неотложных </w:t>
            </w:r>
            <w:r w:rsidR="000C1000">
              <w:rPr>
                <w:rFonts w:ascii="Liberation Serif" w:hAnsi="Liberation Serif"/>
              </w:rPr>
              <w:t xml:space="preserve"> </w:t>
            </w:r>
            <w:r w:rsidR="00352F79">
              <w:rPr>
                <w:rFonts w:ascii="Liberation Serif" w:hAnsi="Liberation Serif"/>
              </w:rPr>
              <w:t>работ</w:t>
            </w:r>
            <w:r w:rsidR="00296D28">
              <w:rPr>
                <w:rFonts w:ascii="Liberation Serif" w:hAnsi="Liberation Serif"/>
              </w:rPr>
              <w:t xml:space="preserve"> </w:t>
            </w:r>
            <w:r w:rsidR="00765A86">
              <w:rPr>
                <w:rFonts w:ascii="Liberation Serif" w:hAnsi="Liberation Serif"/>
              </w:rPr>
              <w:t xml:space="preserve">на </w:t>
            </w:r>
            <w:r w:rsidR="00594E95">
              <w:rPr>
                <w:rFonts w:ascii="Liberation Serif" w:hAnsi="Liberation Serif"/>
              </w:rPr>
              <w:t xml:space="preserve">ТП-3061 </w:t>
            </w:r>
            <w:r w:rsidR="009C2D34" w:rsidRPr="00F92AF9">
              <w:rPr>
                <w:rFonts w:ascii="Liberation Serif" w:hAnsi="Liberation Serif"/>
              </w:rPr>
              <w:t xml:space="preserve">будет прекращена подача </w:t>
            </w:r>
            <w:r w:rsidR="007C4306">
              <w:rPr>
                <w:rFonts w:ascii="Liberation Serif" w:hAnsi="Liberation Serif"/>
              </w:rPr>
              <w:t>электроснабжения потребителям по адресам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67125" w:rsidP="00594E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ТП-3</w:t>
            </w:r>
            <w:r w:rsidR="00594E95">
              <w:rPr>
                <w:rFonts w:ascii="Liberation Serif" w:hAnsi="Liberation Serif"/>
                <w:sz w:val="24"/>
                <w:szCs w:val="24"/>
              </w:rPr>
              <w:t>061</w:t>
            </w:r>
            <w:r w:rsidR="00F5429E">
              <w:rPr>
                <w:rFonts w:ascii="Liberation Serif" w:hAnsi="Liberation Serif"/>
                <w:sz w:val="24"/>
                <w:szCs w:val="24"/>
              </w:rPr>
              <w:t>, ТП-3059, ТП-3008, ТП-3070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267125" w:rsidRDefault="002D3370" w:rsidP="00227C3E">
            <w:pPr>
              <w:spacing w:after="0" w:line="240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ул. Мальгина 17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F5429E" w:rsidP="000038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  <w:r w:rsidR="0000384E">
              <w:rPr>
                <w:rFonts w:ascii="Liberation Serif" w:hAnsi="Liberation Serif" w:cs="Liberation Serif"/>
                <w:szCs w:val="24"/>
              </w:rPr>
              <w:t>8</w:t>
            </w:r>
            <w:r w:rsidR="00AD5117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.2026г. </w:t>
            </w:r>
            <w:r w:rsidR="0000384E">
              <w:rPr>
                <w:rFonts w:ascii="Liberation Serif" w:hAnsi="Liberation Serif" w:cs="Liberation Serif"/>
                <w:szCs w:val="24"/>
              </w:rPr>
              <w:t xml:space="preserve">29.10.2026г. 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-00 до </w:t>
            </w:r>
            <w:r w:rsidR="00650BFE">
              <w:rPr>
                <w:rFonts w:ascii="Liberation Serif" w:hAnsi="Liberation Serif" w:cs="Liberation Serif"/>
                <w:szCs w:val="24"/>
              </w:rPr>
              <w:t>17</w:t>
            </w:r>
            <w:r w:rsidR="00AD5117">
              <w:rPr>
                <w:rFonts w:ascii="Liberation Serif" w:hAnsi="Liberation Serif" w:cs="Liberation Serif"/>
                <w:szCs w:val="24"/>
              </w:rPr>
              <w:t>-00 часов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429E" w:rsidRPr="00594E95" w:rsidRDefault="00650BFE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ambria" w:hAnsi="Cambria"/>
                <w:b/>
              </w:rPr>
              <w:t>.</w:t>
            </w:r>
          </w:p>
          <w:p w:rsidR="00F5429E" w:rsidRPr="00F5429E" w:rsidRDefault="00F5429E" w:rsidP="00F5429E">
            <w:pPr>
              <w:suppressAutoHyphens w:val="0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Стоматологический кабинет ООО «Нова-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дент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» (Мальгина 17)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Нежилое помещение Горбунова Мария Андреевна (Мальгина,17)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Маг-н ИП Черемисина Г.П.(Мальгина 17)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Быт - МКД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ул.Мальгина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17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Тепло пункт  ХФЗ (Челюскинцев № 3)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М-н «Атлант» Большаков Виктор Геннадьевич (50 лет Октября 30)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Аптека «Фармация» (50лет Октября 30)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Маг-н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Фофанова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Л.М.(50 л. Октября 30 кв. 3)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Быт - ул. 50 лет Октября 30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Маг-н «Фант»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Шеломенцев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Олег Аркадьевич (Советская 51)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Маг-н «Грей»,  маг-н «Золотой ключик» ООО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Логдар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(Советская 45а)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Быт – МКД ул. Советская 64-  граница в ВРУ-0,4 кВ ж/д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Офис ИП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Дубских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Бэлла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Владимировна (Советская 64 - 17)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Офисные помещения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Шориков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М, Лыжин А  (Советская 64-79)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М-н ИП Горбунова ТС (Советская 64-30) помимо учета ж/дома,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Маг-н «Билайн» Осинцев Евгений Николаевич (Советская 64)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Газовая котельная АО «Регионгаз-Инвест»  (ул.50 лет Октября, 24)</w:t>
            </w:r>
          </w:p>
          <w:p w:rsidR="00594E95" w:rsidRPr="00594E95" w:rsidRDefault="00594E95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296D2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143E26">
      <w:headerReference w:type="default" r:id="rId6"/>
      <w:pgSz w:w="16838" w:h="11906" w:orient="landscape"/>
      <w:pgMar w:top="426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9C3" w:rsidRDefault="00B409C3">
      <w:pPr>
        <w:spacing w:after="0" w:line="240" w:lineRule="auto"/>
      </w:pPr>
      <w:r>
        <w:separator/>
      </w:r>
    </w:p>
  </w:endnote>
  <w:endnote w:type="continuationSeparator" w:id="0">
    <w:p w:rsidR="00B409C3" w:rsidRDefault="00B40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9C3" w:rsidRDefault="00B409C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409C3" w:rsidRDefault="00B40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BE6D30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384E"/>
    <w:rsid w:val="00004E8F"/>
    <w:rsid w:val="00013AF6"/>
    <w:rsid w:val="000561A4"/>
    <w:rsid w:val="00072ABD"/>
    <w:rsid w:val="00094411"/>
    <w:rsid w:val="000C1000"/>
    <w:rsid w:val="000C7051"/>
    <w:rsid w:val="000E6E06"/>
    <w:rsid w:val="000F1F95"/>
    <w:rsid w:val="00114F78"/>
    <w:rsid w:val="00117A7A"/>
    <w:rsid w:val="00142B19"/>
    <w:rsid w:val="00143E26"/>
    <w:rsid w:val="00152A2F"/>
    <w:rsid w:val="00167E97"/>
    <w:rsid w:val="001A1E57"/>
    <w:rsid w:val="001B7EB8"/>
    <w:rsid w:val="001C7499"/>
    <w:rsid w:val="001E2009"/>
    <w:rsid w:val="001F4468"/>
    <w:rsid w:val="00227C3E"/>
    <w:rsid w:val="00233708"/>
    <w:rsid w:val="00267125"/>
    <w:rsid w:val="002778ED"/>
    <w:rsid w:val="00296D28"/>
    <w:rsid w:val="002979DA"/>
    <w:rsid w:val="002D3370"/>
    <w:rsid w:val="002D6893"/>
    <w:rsid w:val="00323737"/>
    <w:rsid w:val="003266EE"/>
    <w:rsid w:val="00342AB9"/>
    <w:rsid w:val="0034582F"/>
    <w:rsid w:val="00352F79"/>
    <w:rsid w:val="003654F2"/>
    <w:rsid w:val="003F648E"/>
    <w:rsid w:val="00411D07"/>
    <w:rsid w:val="00412246"/>
    <w:rsid w:val="00414D93"/>
    <w:rsid w:val="004151E5"/>
    <w:rsid w:val="00417EF0"/>
    <w:rsid w:val="0043254C"/>
    <w:rsid w:val="004334AB"/>
    <w:rsid w:val="00461CD8"/>
    <w:rsid w:val="00462E77"/>
    <w:rsid w:val="004A7D57"/>
    <w:rsid w:val="004E5A90"/>
    <w:rsid w:val="004F0234"/>
    <w:rsid w:val="005329B4"/>
    <w:rsid w:val="00541103"/>
    <w:rsid w:val="00594E95"/>
    <w:rsid w:val="00650BFE"/>
    <w:rsid w:val="00653399"/>
    <w:rsid w:val="00670AA2"/>
    <w:rsid w:val="00687995"/>
    <w:rsid w:val="007377D2"/>
    <w:rsid w:val="00765A86"/>
    <w:rsid w:val="007675A9"/>
    <w:rsid w:val="007C4306"/>
    <w:rsid w:val="007F64C0"/>
    <w:rsid w:val="0085469B"/>
    <w:rsid w:val="00865E0B"/>
    <w:rsid w:val="00890D7A"/>
    <w:rsid w:val="0095288B"/>
    <w:rsid w:val="0095719F"/>
    <w:rsid w:val="00961A10"/>
    <w:rsid w:val="009662F8"/>
    <w:rsid w:val="00980FC2"/>
    <w:rsid w:val="009C0741"/>
    <w:rsid w:val="009C1FC8"/>
    <w:rsid w:val="009C2D34"/>
    <w:rsid w:val="009F7846"/>
    <w:rsid w:val="00A56A4D"/>
    <w:rsid w:val="00A917B8"/>
    <w:rsid w:val="00AC2B45"/>
    <w:rsid w:val="00AC52B3"/>
    <w:rsid w:val="00AD5117"/>
    <w:rsid w:val="00AF0B12"/>
    <w:rsid w:val="00B21D39"/>
    <w:rsid w:val="00B409C3"/>
    <w:rsid w:val="00B421DD"/>
    <w:rsid w:val="00BC6E76"/>
    <w:rsid w:val="00BD6128"/>
    <w:rsid w:val="00BE6D30"/>
    <w:rsid w:val="00C4049D"/>
    <w:rsid w:val="00C5089D"/>
    <w:rsid w:val="00C5697F"/>
    <w:rsid w:val="00C94FF7"/>
    <w:rsid w:val="00CC5442"/>
    <w:rsid w:val="00CF446B"/>
    <w:rsid w:val="00D07C9B"/>
    <w:rsid w:val="00D74DA1"/>
    <w:rsid w:val="00DB320A"/>
    <w:rsid w:val="00DF2F12"/>
    <w:rsid w:val="00E02F72"/>
    <w:rsid w:val="00E46E83"/>
    <w:rsid w:val="00E678EC"/>
    <w:rsid w:val="00E7264C"/>
    <w:rsid w:val="00E93A73"/>
    <w:rsid w:val="00EB356B"/>
    <w:rsid w:val="00EC4821"/>
    <w:rsid w:val="00F14E07"/>
    <w:rsid w:val="00F37633"/>
    <w:rsid w:val="00F5429E"/>
    <w:rsid w:val="00F92AF9"/>
    <w:rsid w:val="00F9304F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2</cp:revision>
  <cp:lastPrinted>2020-10-02T08:12:00Z</cp:lastPrinted>
  <dcterms:created xsi:type="dcterms:W3CDTF">2026-10-27T07:50:00Z</dcterms:created>
  <dcterms:modified xsi:type="dcterms:W3CDTF">2026-10-27T07:50:00Z</dcterms:modified>
</cp:coreProperties>
</file>